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EC" w:rsidRPr="007471EC" w:rsidRDefault="007471EC" w:rsidP="007471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483B3F"/>
          <w:sz w:val="28"/>
          <w:szCs w:val="28"/>
          <w:lang w:eastAsia="ru-RU"/>
        </w:rPr>
      </w:pPr>
      <w:r w:rsidRPr="007471EC">
        <w:rPr>
          <w:rFonts w:ascii="Times New Roman" w:eastAsia="Times New Roman" w:hAnsi="Times New Roman" w:cs="Times New Roman"/>
          <w:bCs/>
          <w:color w:val="483B3F"/>
          <w:sz w:val="28"/>
          <w:szCs w:val="28"/>
          <w:lang w:eastAsia="ru-RU"/>
        </w:rPr>
        <w:t xml:space="preserve">Администрация сельского </w:t>
      </w:r>
      <w:proofErr w:type="gramStart"/>
      <w:r w:rsidRPr="007471EC">
        <w:rPr>
          <w:rFonts w:ascii="Times New Roman" w:eastAsia="Times New Roman" w:hAnsi="Times New Roman" w:cs="Times New Roman"/>
          <w:bCs/>
          <w:color w:val="483B3F"/>
          <w:sz w:val="28"/>
          <w:szCs w:val="28"/>
          <w:lang w:eastAsia="ru-RU"/>
        </w:rPr>
        <w:t>поселения  «</w:t>
      </w:r>
      <w:proofErr w:type="spellStart"/>
      <w:proofErr w:type="gramEnd"/>
      <w:r w:rsidRPr="007471EC">
        <w:rPr>
          <w:rFonts w:ascii="Times New Roman" w:eastAsia="Times New Roman" w:hAnsi="Times New Roman" w:cs="Times New Roman"/>
          <w:bCs/>
          <w:color w:val="483B3F"/>
          <w:sz w:val="28"/>
          <w:szCs w:val="28"/>
          <w:lang w:eastAsia="ru-RU"/>
        </w:rPr>
        <w:t>Алханай</w:t>
      </w:r>
      <w:proofErr w:type="spellEnd"/>
      <w:r w:rsidRPr="007471EC">
        <w:rPr>
          <w:rFonts w:ascii="Times New Roman" w:eastAsia="Times New Roman" w:hAnsi="Times New Roman" w:cs="Times New Roman"/>
          <w:bCs/>
          <w:color w:val="483B3F"/>
          <w:sz w:val="28"/>
          <w:szCs w:val="28"/>
          <w:lang w:eastAsia="ru-RU"/>
        </w:rPr>
        <w:t>»</w:t>
      </w:r>
    </w:p>
    <w:p w:rsidR="007471EC" w:rsidRPr="007471EC" w:rsidRDefault="007471EC" w:rsidP="007471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483B3F"/>
          <w:sz w:val="28"/>
          <w:szCs w:val="28"/>
          <w:lang w:eastAsia="ru-RU"/>
        </w:rPr>
      </w:pPr>
    </w:p>
    <w:p w:rsidR="007471EC" w:rsidRPr="007471EC" w:rsidRDefault="007471EC" w:rsidP="007471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7471EC">
        <w:rPr>
          <w:rFonts w:ascii="Times New Roman" w:eastAsia="Times New Roman" w:hAnsi="Times New Roman" w:cs="Times New Roman"/>
          <w:bCs/>
          <w:color w:val="483B3F"/>
          <w:sz w:val="28"/>
          <w:szCs w:val="28"/>
          <w:lang w:eastAsia="ru-RU"/>
        </w:rPr>
        <w:t>РАСПОРЯЖЕНИЕ</w:t>
      </w:r>
    </w:p>
    <w:p w:rsidR="007471EC" w:rsidRPr="007471EC" w:rsidRDefault="00A53FE2" w:rsidP="00930D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83B3F"/>
          <w:sz w:val="28"/>
          <w:szCs w:val="28"/>
          <w:lang w:eastAsia="ru-RU"/>
        </w:rPr>
        <w:t>04.10.2023</w:t>
      </w:r>
      <w:r w:rsidR="007471EC" w:rsidRPr="007471EC">
        <w:rPr>
          <w:rFonts w:ascii="Times New Roman" w:eastAsia="Times New Roman" w:hAnsi="Times New Roman" w:cs="Times New Roman"/>
          <w:bCs/>
          <w:color w:val="483B3F"/>
          <w:sz w:val="28"/>
          <w:szCs w:val="28"/>
          <w:lang w:eastAsia="ru-RU"/>
        </w:rPr>
        <w:t xml:space="preserve"> г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color w:val="483B3F"/>
          <w:sz w:val="28"/>
          <w:szCs w:val="28"/>
          <w:lang w:eastAsia="ru-RU"/>
        </w:rPr>
        <w:t>49а</w:t>
      </w:r>
      <w:bookmarkStart w:id="0" w:name="_GoBack"/>
      <w:bookmarkEnd w:id="0"/>
      <w:r w:rsidR="007471EC" w:rsidRPr="007471EC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br/>
      </w:r>
      <w:proofErr w:type="spellStart"/>
      <w:r w:rsidR="007471EC" w:rsidRPr="007471EC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с.Алханай</w:t>
      </w:r>
      <w:proofErr w:type="spellEnd"/>
    </w:p>
    <w:p w:rsidR="007471EC" w:rsidRPr="007471EC" w:rsidRDefault="007471EC" w:rsidP="007471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930D96" w:rsidRDefault="00930D96" w:rsidP="007471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483B3F"/>
          <w:sz w:val="28"/>
          <w:szCs w:val="28"/>
          <w:lang w:eastAsia="ru-RU"/>
        </w:rPr>
      </w:pPr>
    </w:p>
    <w:p w:rsidR="00930D96" w:rsidRDefault="00930D96" w:rsidP="007471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483B3F"/>
          <w:sz w:val="28"/>
          <w:szCs w:val="28"/>
          <w:lang w:eastAsia="ru-RU"/>
        </w:rPr>
      </w:pPr>
    </w:p>
    <w:p w:rsidR="007471EC" w:rsidRPr="007471EC" w:rsidRDefault="003247E4" w:rsidP="007471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83B3F"/>
          <w:sz w:val="28"/>
          <w:szCs w:val="28"/>
          <w:lang w:eastAsia="ru-RU"/>
        </w:rPr>
        <w:t>О назначении ответственного лица</w:t>
      </w:r>
      <w:r w:rsidR="00D97E65">
        <w:rPr>
          <w:rFonts w:ascii="Times New Roman" w:eastAsia="Times New Roman" w:hAnsi="Times New Roman" w:cs="Times New Roman"/>
          <w:bCs/>
          <w:color w:val="483B3F"/>
          <w:sz w:val="28"/>
          <w:szCs w:val="28"/>
          <w:lang w:eastAsia="ru-RU"/>
        </w:rPr>
        <w:t xml:space="preserve"> за пожарную безопасность сельского Дома культуры</w:t>
      </w:r>
    </w:p>
    <w:p w:rsidR="003247E4" w:rsidRDefault="007471EC" w:rsidP="00930D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   </w:t>
      </w:r>
      <w:r w:rsidRPr="007471EC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В целях обеспечения</w:t>
      </w:r>
      <w:r w:rsidR="003247E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</w:t>
      </w:r>
      <w:r w:rsidR="00D97E6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пожарной </w:t>
      </w:r>
      <w:r w:rsidR="003247E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безопасности</w:t>
      </w:r>
      <w:r w:rsidR="00D97E6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, а также своевременного выполнения противопожарных мероприятий в здании сельского Дома культуры</w:t>
      </w:r>
      <w:r w:rsidR="003247E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: </w:t>
      </w:r>
    </w:p>
    <w:p w:rsidR="003247E4" w:rsidRDefault="003247E4" w:rsidP="003247E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Назначить</w:t>
      </w:r>
      <w:r w:rsidR="00D97E6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</w:t>
      </w:r>
      <w:proofErr w:type="spellStart"/>
      <w:r w:rsidR="00D97E6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Добжирова</w:t>
      </w:r>
      <w:proofErr w:type="spellEnd"/>
      <w:r w:rsidR="00D97E6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</w:t>
      </w:r>
      <w:proofErr w:type="spellStart"/>
      <w:r w:rsidR="00D97E6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Дугар</w:t>
      </w:r>
      <w:proofErr w:type="spellEnd"/>
      <w:r w:rsidR="00D97E6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</w:t>
      </w:r>
      <w:proofErr w:type="spellStart"/>
      <w:r w:rsidR="00D97E6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Батомункуевича</w:t>
      </w:r>
      <w:proofErr w:type="spellEnd"/>
      <w:r w:rsidR="00D97E6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, завхоза администрации СП «</w:t>
      </w:r>
      <w:proofErr w:type="spellStart"/>
      <w:r w:rsidR="00D97E6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Алханай</w:t>
      </w:r>
      <w:proofErr w:type="spellEnd"/>
      <w:r w:rsidR="00D97E6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»</w:t>
      </w:r>
      <w:r w:rsidR="00A53FE2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ответственным лицом за </w:t>
      </w:r>
      <w:r w:rsidR="00D97E6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пожарную безопасность, за контроль соблюдения работниками требований пожарной безопасности, за соблюдение и обеспечение противопожарного режима.</w:t>
      </w:r>
    </w:p>
    <w:p w:rsidR="00F12B35" w:rsidRPr="00D97E65" w:rsidRDefault="00D97E65" w:rsidP="00D97E65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Возложить обязанности проведения вводного инструктажа (при приеме работника на работу) и инструктажа (первичного, повторного, внепланового) на рабочем месте. Проведение повторного инструктажа по пожарной безопасности осуществлять не реже одного раза в год. </w:t>
      </w:r>
    </w:p>
    <w:p w:rsidR="007471EC" w:rsidRPr="00F12B35" w:rsidRDefault="00F12B35" w:rsidP="00F12B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 </w:t>
      </w:r>
      <w:r w:rsidR="00AE05DA" w:rsidRPr="00F12B3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3</w:t>
      </w:r>
      <w:r w:rsidR="007471EC" w:rsidRPr="00F12B3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F12B35" w:rsidRDefault="00F12B35" w:rsidP="007471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AE05DA" w:rsidRPr="007471EC" w:rsidRDefault="00AE05DA" w:rsidP="007471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7471EC" w:rsidRDefault="00AE05DA" w:rsidP="007471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Глава сельского поселения                          </w:t>
      </w:r>
      <w:r w:rsidR="00930D9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 </w:t>
      </w:r>
      <w:r w:rsidR="00D97E6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            </w:t>
      </w:r>
      <w:proofErr w:type="spellStart"/>
      <w:r w:rsidR="00D97E6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Б.А.Дондоков</w:t>
      </w:r>
      <w:proofErr w:type="spellEnd"/>
    </w:p>
    <w:p w:rsidR="00F12B35" w:rsidRDefault="00F12B35" w:rsidP="007471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F12B35" w:rsidRPr="007471EC" w:rsidRDefault="00F12B35" w:rsidP="007471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С распоряжением ознакомлена                    </w:t>
      </w:r>
      <w:r w:rsidR="00D97E6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               </w:t>
      </w:r>
      <w:proofErr w:type="spellStart"/>
      <w:r w:rsidR="00D97E6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Д.Б.Добжиров</w:t>
      </w:r>
      <w:proofErr w:type="spellEnd"/>
    </w:p>
    <w:p w:rsidR="007471EC" w:rsidRDefault="007471EC" w:rsidP="007471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7471EC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br/>
      </w:r>
    </w:p>
    <w:p w:rsidR="00AE05DA" w:rsidRDefault="00AE05DA" w:rsidP="007471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AE05DA" w:rsidRDefault="00AE05DA" w:rsidP="007471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AE05DA" w:rsidRDefault="00AE05DA" w:rsidP="007471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AE05DA" w:rsidRDefault="00AE05DA" w:rsidP="007471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AE05DA" w:rsidRDefault="00AE05DA" w:rsidP="007471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AE05DA" w:rsidRDefault="00AE05DA" w:rsidP="007471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AE05DA" w:rsidRDefault="00AE05DA" w:rsidP="007471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sectPr w:rsidR="00AE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1262F"/>
    <w:multiLevelType w:val="multilevel"/>
    <w:tmpl w:val="C7FEF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EC"/>
    <w:rsid w:val="00066599"/>
    <w:rsid w:val="00144B49"/>
    <w:rsid w:val="003247E4"/>
    <w:rsid w:val="005E7A29"/>
    <w:rsid w:val="007471EC"/>
    <w:rsid w:val="009065FB"/>
    <w:rsid w:val="00930D96"/>
    <w:rsid w:val="00997F51"/>
    <w:rsid w:val="00A53FE2"/>
    <w:rsid w:val="00AE05DA"/>
    <w:rsid w:val="00D97E65"/>
    <w:rsid w:val="00F1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0826AB-2515-4CBF-9C1E-F0425CA3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2024-02-06T04:18:00Z</cp:lastPrinted>
  <dcterms:created xsi:type="dcterms:W3CDTF">2024-02-06T07:15:00Z</dcterms:created>
  <dcterms:modified xsi:type="dcterms:W3CDTF">2024-02-06T07:15:00Z</dcterms:modified>
</cp:coreProperties>
</file>